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صفوت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صفوت
</w:t>
      </w:r>
    </w:p>
    <w:p>
      <w:pPr/>
      <w:r>
        <w:rPr/>
        <w:t xml:space="preserve">محمد صفوت  محمد صفوت (بك) طبيب بيطري مصري. كان مفتش الطب البيطري في مصالح الصحة ببورسعيد. له كتب، منها (الدلائل الصحية في تفتيش اللحوم الغذائية -ط) و (الصفوة الزراعية في الفلاحة المصرية -ط) و (الصفوة الطبية والسياسة الصحية -ط) في الامراض المعدية والوبائية، ورسالة في (الطاعون البقري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2026-07-25T10:48:44+03:00</dcterms:created>
  <dcterms:modified xsi:type="dcterms:W3CDTF">2026-07-25T10:48:44+03:00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