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الشبامي
</w:t>
      </w:r>
    </w:p>
    <w:p>
      <w:pPr/>
      <w:r>
        <w:rPr/>
        <w:t xml:space="preserve">الشبامي  يحيى بن الحسين بن أحمد الحيمي (بفتح الحاء وسكون الياء) الشبامي: شاعر يماني. من أهل الحيم (من أعمال كوكبان) باليمن. مات بمدينة عيان.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2026-07-23T05:12:43+03:00</dcterms:created>
  <dcterms:modified xsi:type="dcterms:W3CDTF">2026-07-23T05:12:43+03:00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