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إدوارد بوكوك
</w:t>
      </w:r>
    </w:p>
    <w:p>
      <w:pPr>
        <w:jc w:val="start"/>
        <w:bidi/>
      </w:pPr>
      <w:r>
        <w:rPr>
          <w:rFonts w:ascii="arial" w:hAnsi="arial" w:eastAsia="arial" w:cs="arial"/>
          <w:sz w:val="28"/>
          <w:szCs w:val="28"/>
          <w:b w:val="1"/>
          <w:bCs w:val="1"/>
          <w:rtl/>
        </w:rPr>
        <w:t xml:space="preserve">بوكوك
</w:t>
      </w:r>
    </w:p>
    <w:p>
      <w:pPr/>
      <w:r>
        <w:rPr/>
        <w:t xml:space="preserve">بوكوك إدورد بوكوك Edward Pococke: مستشرق إنكليزي، من القسيسيين كأبيه. تعلم في أكسفورد ورسم قسيسا سنة 1269 م، وأرسل إلى حلب فأقام خمس سنين أتقن بها العربية، وجمع نحو 420 مخطوطة عربية هي الآن في مكتبة بودلي Bodalay بأكسفورد. وهو أول من تولى تعليم العربية في أكسفورد (سنة 1636 م) له كتاب (المختار من تاريخ العرب - ط) اختصره من كتاب ابن العبري وعلق عليه حواشي استقاها من بعض المخطوطات العربية، ويعد أول نص عربي طبع في أكسفورد. ثم ترجم كتاب ابن العبري كاملا إلى الانكليزية وأهداه إلى ملك انكلترة سنة 1663 م. وترجم مجمع الأمثال للميداني إلى الإنكليزية. واشترك في نشر مختصر (نظم الجوهر) لابن البطريق، بالعربية مع ترجمة لاتينية، وسماه (التواريخ المجموع على التحقيق والتصديق - ط) ووضع معجما للغات السامية نشره سنة 1669.</w:t>
      </w:r>
    </w:p>
    <w:p>
      <w:pPr>
        <w:jc w:val="start"/>
        <w:bidi/>
      </w:pPr>
      <w:r>
        <w:rPr>
          <w:sz w:val="24"/>
          <w:szCs w:val="24"/>
          <w:b w:val="1"/>
          <w:bCs w:val="1"/>
          <w:rtl/>
        </w:rPr>
        <w:t xml:space="preserve">
الأعلام،(دار العلم للملايين - بيروت،2002،ط 15،ج 1،ص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2026-07-23T18:09:26+03:00</dcterms:created>
  <dcterms:modified xsi:type="dcterms:W3CDTF">2026-07-23T18:09:26+03:00</dcterms:modified>
</cp:coreProperties>
</file>

<file path=docProps/custom.xml><?xml version="1.0" encoding="utf-8"?>
<Properties xmlns="http://schemas.openxmlformats.org/officeDocument/2006/custom-properties" xmlns:vt="http://schemas.openxmlformats.org/officeDocument/2006/docPropsVTypes"/>
</file>